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28" w:type="dxa"/>
        <w:tblInd w:w="-1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2"/>
        <w:gridCol w:w="992"/>
        <w:gridCol w:w="3464"/>
        <w:gridCol w:w="1280"/>
        <w:gridCol w:w="1280"/>
        <w:gridCol w:w="1280"/>
      </w:tblGrid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bookmarkStart w:id="0" w:name="_GoBack"/>
            <w:bookmarkEnd w:id="0"/>
            <w:proofErr w:type="spellStart"/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Наименование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proofErr w:type="spellStart"/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Цена</w:t>
            </w:r>
            <w:proofErr w:type="spellEnd"/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proofErr w:type="spellStart"/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Кол-во</w:t>
            </w:r>
            <w:proofErr w:type="spellEnd"/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 xml:space="preserve"> в </w:t>
            </w:r>
            <w:proofErr w:type="spellStart"/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упак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proofErr w:type="spellStart"/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Заказ</w:t>
            </w:r>
            <w:proofErr w:type="spellEnd"/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 xml:space="preserve">, </w:t>
            </w:r>
            <w:proofErr w:type="spellStart"/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шт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proofErr w:type="spellStart"/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Заказ</w:t>
            </w:r>
            <w:proofErr w:type="spellEnd"/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 xml:space="preserve">, </w:t>
            </w:r>
            <w:proofErr w:type="spellStart"/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уп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proofErr w:type="spellStart"/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Сумма</w:t>
            </w:r>
            <w:proofErr w:type="spellEnd"/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Default="004F4772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СОРТИ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Автомат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1,5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кг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Колор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  801-5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95,51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8595,80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Default="004F4772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СОРТИ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Автомат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3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кг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Колор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 703 -5  * 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166,53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9991,53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Default="004F4772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СОРТИ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Автомат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350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гр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Колор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  800-5          *24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23,90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24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3441,92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Pr="00477F3B" w:rsidRDefault="004F4772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>СОРТИ   РУЧНОЙ  350 ГР  Супер  Эконом  * 24 / 753 -3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21,70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24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3125,09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Default="004F4772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БИОЛАН 1</w:t>
            </w:r>
            <w:proofErr w:type="gram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,2</w:t>
            </w:r>
            <w:proofErr w:type="gram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кг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.  АВТОМАТ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Колор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106-4  * 7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66,47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5583,16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Default="004F4772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БИОЛАН 2</w:t>
            </w:r>
            <w:proofErr w:type="gram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,4</w:t>
            </w:r>
            <w:proofErr w:type="gram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кг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. АВТОМАТ  КОЛОР     712-4  * 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124,66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7479,70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Default="004F4772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БИОЛАН 4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кг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. АВТОМАТ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Колор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 107-4 </w:t>
            </w: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  * 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202,15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7277,36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Pr="00477F3B" w:rsidRDefault="004F4772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>БИОЛАН   350 гр.  АВТОМАТ  Эконом эксперт   738  -4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23,08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24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360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8309,58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Pr="00477F3B" w:rsidRDefault="004F4772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>ДОСЯ  8,4 кг    Альпийская свежесть   Порошок стиральный * 2    3116134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440,69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7932,44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Pr="00477F3B" w:rsidRDefault="004F4772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ДОСЯ  1,2 кг   </w:t>
            </w: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OPTIMA</w:t>
            </w: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   КОЛОР Порошок стиральный * </w:t>
            </w: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>15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62,52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15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5626,43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Pr="00477F3B" w:rsidRDefault="004F4772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>ДОСЯ  3,7 кг   АВТОМАТ  Белый Снег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217,16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5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9772,21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Pr="00477F3B" w:rsidRDefault="004F4772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>ДОСЯ   400 гр  АВТОМАТ  Альпийская свежесть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27,69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198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5483,13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Default="004F4772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ТАЙД     == 15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кг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 АВТОМАТ   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Колор</w:t>
            </w:r>
            <w:proofErr w:type="spell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983,51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8851,61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Pr="00477F3B" w:rsidRDefault="004F4772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ТАЙД   ГЕЛЬ д/стирки 0,975 л Альпийская </w:t>
            </w: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>свежесть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175,02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21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11026,03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Pr="00477F3B" w:rsidRDefault="004F4772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>ТАЙД  3 кг  АВТОМАТ  Альпийская  свежесть *6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216,02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54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11665,09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Pr="00477F3B" w:rsidRDefault="004F4772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>ТАЙД     Гель-подушки  12 * 24,8 г  Колор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192,20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13838,25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Pr="00477F3B" w:rsidRDefault="004F4772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>ТАЙД     Гель-подушки  12 * 24,8 г Альпийская свежесть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192,20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13838,25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Default="004F4772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ТАЙД </w:t>
            </w: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450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гр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 АВТОМАТ   КОЛОР  *11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47,29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11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165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7803,58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Pr="00477F3B" w:rsidRDefault="004F4772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>Ушастый Нянь ПЯТНОВЫВОДИТЕЛЬ  750 мл д/дет.белья  04051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80,53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11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99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7972,23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Default="004F4772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Ушастый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Нянь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 2,4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кг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 * 6      01013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182,02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54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9828,92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Default="004F4772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Ушастый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Нянь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 4,5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кг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 * 3   01014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339,23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6106,17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Default="004F4772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Ушастый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Нянь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  800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гр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    *16           А01012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74,01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10657,00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Pr="00477F3B" w:rsidRDefault="004F4772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>ЗИФА  Стир. Порошок   400 гр   Эконом     *24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22,62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24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1628,79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5D2678" w:rsidRPr="00477F3B" w:rsidRDefault="004F4772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>ЗИФА  Стир. Порошок   900 гр  Автомат   *10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43,68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2621,05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5D2678" w:rsidRPr="00477F3B" w:rsidRDefault="004F4772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Ушастый Нянь  Кондиционер 1,2 л.  Лаванда  </w:t>
            </w: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>Сладкий Сон      *11     /А07015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63,14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11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99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6250,45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5D2678" w:rsidRPr="00477F3B" w:rsidRDefault="004F4772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477F3B">
              <w:rPr>
                <w:rFonts w:ascii="Calibri" w:eastAsia="Microsoft YaHei" w:hAnsi="Calibri" w:cs="Calibri"/>
                <w:color w:val="000000"/>
                <w:lang w:eastAsia="zh-CN" w:bidi="hi-IN"/>
              </w:rPr>
              <w:t>БОНЗАЙ    Кондиционер д/белья  800 мл  Запаска   Сакура и Киото   Розовый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45,00</w:t>
            </w:r>
          </w:p>
        </w:tc>
        <w:tc>
          <w:tcPr>
            <w:tcW w:w="3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8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4320,40</w:t>
            </w:r>
          </w:p>
        </w:tc>
      </w:tr>
      <w:tr w:rsidR="005D2678" w:rsidTr="00477F3B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5D2678" w:rsidRPr="00477F3B" w:rsidRDefault="004F4772">
            <w:pPr>
              <w:rPr>
                <w:rFonts w:ascii="Liberation Sans" w:eastAsia="Microsoft YaHei" w:hAnsi="Liberation Sans" w:cs="Mangal" w:hint="eastAsia"/>
                <w:lang w:eastAsia="zh-CN" w:bidi="hi-IN"/>
              </w:rPr>
            </w:pPr>
            <w:r w:rsidRPr="00477F3B">
              <w:rPr>
                <w:rFonts w:ascii="Liberation Sans" w:eastAsia="Microsoft YaHei" w:hAnsi="Liberation Sans" w:cs="Mangal"/>
                <w:lang w:eastAsia="zh-CN" w:bidi="hi-IN"/>
              </w:rPr>
              <w:t>Ленор  КОНДИЦИОНЕР д/белья  1 л  Скандинавская Весна  (синий )   *12   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60,74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2678" w:rsidRDefault="004F4772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4372,97</w:t>
            </w:r>
          </w:p>
        </w:tc>
      </w:tr>
    </w:tbl>
    <w:p w:rsidR="004F4772" w:rsidRDefault="004F4772"/>
    <w:sectPr w:rsidR="004F4772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72" w:rsidRDefault="004F4772">
      <w:r>
        <w:separator/>
      </w:r>
    </w:p>
  </w:endnote>
  <w:endnote w:type="continuationSeparator" w:id="0">
    <w:p w:rsidR="004F4772" w:rsidRDefault="004F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3B" w:rsidRDefault="004F4772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137" w:rsidRDefault="004F4772">
    <w:proofErr w:type="spellStart"/>
    <w:r>
      <w:t>Page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77F3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72" w:rsidRDefault="004F4772">
      <w:r>
        <w:separator/>
      </w:r>
    </w:p>
  </w:footnote>
  <w:footnote w:type="continuationSeparator" w:id="0">
    <w:p w:rsidR="004F4772" w:rsidRDefault="004F4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3B" w:rsidRDefault="004F477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137" w:rsidRDefault="004F4772">
    <w:r>
      <w:t>???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2678"/>
    <w:rsid w:val="00477F3B"/>
    <w:rsid w:val="004F4772"/>
    <w:rsid w:val="005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</cp:revision>
  <dcterms:created xsi:type="dcterms:W3CDTF">2017-10-20T23:41:00Z</dcterms:created>
  <dcterms:modified xsi:type="dcterms:W3CDTF">2020-10-28T11:29:00Z</dcterms:modified>
</cp:coreProperties>
</file>